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58AF" w14:textId="77777777" w:rsidR="000C167A" w:rsidRPr="000C167A" w:rsidRDefault="000C167A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00B050"/>
          <w:sz w:val="36"/>
          <w:szCs w:val="36"/>
          <w:lang w:val="hr-BA"/>
        </w:rPr>
      </w:pPr>
      <w:r w:rsidRPr="000C167A">
        <w:rPr>
          <w:rFonts w:ascii="Arial" w:hAnsi="Arial" w:cs="Arial"/>
          <w:b/>
          <w:bCs/>
          <w:i/>
          <w:iCs/>
          <w:color w:val="00B050"/>
          <w:sz w:val="36"/>
          <w:szCs w:val="36"/>
          <w:lang w:val="hr-BA"/>
        </w:rPr>
        <w:t>Dan Slovenije na Hrvaškem</w:t>
      </w:r>
    </w:p>
    <w:p w14:paraId="749A04E4" w14:textId="77777777" w:rsidR="000C167A" w:rsidRPr="000C167A" w:rsidRDefault="000C167A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00B050"/>
          <w:sz w:val="36"/>
          <w:szCs w:val="36"/>
          <w:lang w:val="hr-BA"/>
        </w:rPr>
      </w:pPr>
      <w:r w:rsidRPr="000C167A">
        <w:rPr>
          <w:rFonts w:ascii="Arial" w:hAnsi="Arial" w:cs="Arial"/>
          <w:b/>
          <w:bCs/>
          <w:i/>
          <w:iCs/>
          <w:color w:val="00B050"/>
          <w:sz w:val="36"/>
          <w:szCs w:val="36"/>
          <w:lang w:val="hr-BA"/>
        </w:rPr>
        <w:t>dan za poslovno sodelovanje in mreženje</w:t>
      </w:r>
    </w:p>
    <w:p w14:paraId="53BA9E6E" w14:textId="12AA8CCD" w:rsidR="000C167A" w:rsidRDefault="000C167A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00B050"/>
          <w:sz w:val="36"/>
          <w:szCs w:val="36"/>
          <w:lang w:val="hr-BA"/>
        </w:rPr>
      </w:pPr>
      <w:r w:rsidRPr="000C167A">
        <w:rPr>
          <w:rFonts w:ascii="Arial" w:hAnsi="Arial" w:cs="Arial"/>
          <w:b/>
          <w:bCs/>
          <w:i/>
          <w:iCs/>
          <w:color w:val="00B050"/>
          <w:sz w:val="36"/>
          <w:szCs w:val="36"/>
          <w:lang w:val="hr-BA"/>
        </w:rPr>
        <w:t>Zaprešić 05. 05. 2022 od 10. do 14. ure</w:t>
      </w:r>
    </w:p>
    <w:p w14:paraId="33E85D61" w14:textId="48AAF58C" w:rsidR="00283525" w:rsidRPr="000C167A" w:rsidRDefault="00283525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00B050"/>
          <w:sz w:val="36"/>
          <w:szCs w:val="36"/>
          <w:lang w:val="hr-BA"/>
        </w:rPr>
      </w:pPr>
      <w:r>
        <w:rPr>
          <w:rFonts w:ascii="Arial" w:hAnsi="Arial" w:cs="Arial"/>
          <w:b/>
          <w:bCs/>
          <w:i/>
          <w:iCs/>
          <w:color w:val="00B050"/>
          <w:sz w:val="36"/>
          <w:szCs w:val="36"/>
          <w:lang w:val="hr-BA"/>
        </w:rPr>
        <w:t>Vršilnica, Novi Jelačićevi Dvori</w:t>
      </w:r>
    </w:p>
    <w:p w14:paraId="02A74CF4" w14:textId="673FE13D" w:rsidR="000C167A" w:rsidRDefault="000C167A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</w:pPr>
    </w:p>
    <w:p w14:paraId="51F3F5CA" w14:textId="417D5080" w:rsidR="000C167A" w:rsidRPr="000C167A" w:rsidRDefault="002F1F18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  <w:t>Dan Slovenije u Hrvatskoj</w:t>
      </w:r>
    </w:p>
    <w:p w14:paraId="7E04FA58" w14:textId="0895EEA4" w:rsidR="000C167A" w:rsidRPr="000C167A" w:rsidRDefault="000C167A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</w:pPr>
      <w:r w:rsidRPr="000C167A"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  <w:t>Dan za poslovno povezivanje i suradnju</w:t>
      </w:r>
    </w:p>
    <w:p w14:paraId="1DE42FFF" w14:textId="780F3DA3" w:rsidR="000C167A" w:rsidRDefault="000C167A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</w:pPr>
      <w:r w:rsidRPr="000C167A"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  <w:t xml:space="preserve">Zaprešić, 05. 05. 2022. od 10 do 14 sati </w:t>
      </w:r>
    </w:p>
    <w:p w14:paraId="7BBC804F" w14:textId="26344126" w:rsidR="00283525" w:rsidRPr="000C167A" w:rsidRDefault="00D625E4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</w:pPr>
      <w:proofErr w:type="spellStart"/>
      <w:r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  <w:t>Vrš</w:t>
      </w:r>
      <w:bookmarkStart w:id="0" w:name="_GoBack"/>
      <w:bookmarkEnd w:id="0"/>
      <w:r w:rsidR="00283525"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  <w:t>ilnica</w:t>
      </w:r>
      <w:proofErr w:type="spellEnd"/>
      <w:r w:rsidR="00283525">
        <w:rPr>
          <w:rFonts w:ascii="Arial" w:hAnsi="Arial" w:cs="Arial"/>
          <w:b/>
          <w:bCs/>
          <w:i/>
          <w:iCs/>
          <w:color w:val="FF0000"/>
          <w:sz w:val="36"/>
          <w:szCs w:val="36"/>
          <w:lang w:val="hr-BA"/>
        </w:rPr>
        <w:t>, Novi Jelačićevi Dvori</w:t>
      </w:r>
    </w:p>
    <w:p w14:paraId="2343F429" w14:textId="0AD2126B" w:rsidR="000C167A" w:rsidRDefault="000C167A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val="hr-BA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  <w:lang w:val="hr-BA"/>
        </w:rPr>
        <w:br/>
      </w:r>
      <w:r w:rsidR="00517D46" w:rsidRPr="00220232">
        <w:rPr>
          <w:rFonts w:ascii="Arial" w:hAnsi="Arial" w:cs="Arial"/>
          <w:b/>
          <w:bCs/>
          <w:i/>
          <w:iCs/>
          <w:sz w:val="24"/>
          <w:szCs w:val="24"/>
          <w:lang w:val="hr-BA"/>
        </w:rPr>
        <w:t>radni jezici događaja: slovenski i hrvatski jezik</w:t>
      </w:r>
    </w:p>
    <w:p w14:paraId="38193809" w14:textId="77777777" w:rsidR="00517D46" w:rsidRPr="009431F3" w:rsidRDefault="00517D46" w:rsidP="000C167A">
      <w:pPr>
        <w:tabs>
          <w:tab w:val="left" w:pos="5103"/>
        </w:tabs>
        <w:ind w:right="-1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val="hr-BA"/>
        </w:rPr>
      </w:pPr>
    </w:p>
    <w:p w14:paraId="29361C0B" w14:textId="77C2853F" w:rsidR="006F2BAC" w:rsidRPr="00517D46" w:rsidRDefault="006F2BAC" w:rsidP="001977D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17D46">
        <w:rPr>
          <w:rFonts w:ascii="Arial" w:hAnsi="Arial" w:cs="Arial"/>
          <w:b/>
          <w:bCs/>
          <w:i/>
          <w:iCs/>
          <w:sz w:val="24"/>
          <w:szCs w:val="24"/>
        </w:rPr>
        <w:t>Partneri projekta</w:t>
      </w:r>
    </w:p>
    <w:p w14:paraId="7C7ECAA1" w14:textId="3F05B1EB" w:rsidR="000E7CF9" w:rsidRPr="00772D8D" w:rsidRDefault="000E7CF9" w:rsidP="001977D6">
      <w:pPr>
        <w:jc w:val="center"/>
        <w:rPr>
          <w:rFonts w:ascii="Arial" w:hAnsi="Arial" w:cs="Arial"/>
          <w:sz w:val="24"/>
          <w:szCs w:val="24"/>
        </w:rPr>
      </w:pPr>
      <w:r w:rsidRPr="00772D8D">
        <w:rPr>
          <w:rFonts w:ascii="Arial" w:hAnsi="Arial" w:cs="Arial"/>
          <w:sz w:val="24"/>
          <w:szCs w:val="24"/>
        </w:rPr>
        <w:t>Grad Zaprešić</w:t>
      </w:r>
    </w:p>
    <w:p w14:paraId="5887500C" w14:textId="115E6961" w:rsidR="000E7CF9" w:rsidRDefault="000E7CF9" w:rsidP="001977D6">
      <w:pPr>
        <w:jc w:val="center"/>
        <w:rPr>
          <w:rFonts w:ascii="Arial" w:hAnsi="Arial" w:cs="Arial"/>
          <w:sz w:val="24"/>
          <w:szCs w:val="24"/>
        </w:rPr>
      </w:pPr>
      <w:r w:rsidRPr="00772D8D">
        <w:rPr>
          <w:rFonts w:ascii="Arial" w:hAnsi="Arial" w:cs="Arial"/>
          <w:sz w:val="24"/>
          <w:szCs w:val="24"/>
        </w:rPr>
        <w:t>Grad Pakrac</w:t>
      </w:r>
    </w:p>
    <w:p w14:paraId="65A41031" w14:textId="2AFED81F" w:rsidR="00517D46" w:rsidRDefault="00517D46" w:rsidP="001977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17D46">
        <w:rPr>
          <w:rFonts w:ascii="Arial" w:hAnsi="Arial" w:cs="Arial"/>
          <w:sz w:val="24"/>
          <w:szCs w:val="24"/>
        </w:rPr>
        <w:t>oduzetničk</w:t>
      </w:r>
      <w:r>
        <w:rPr>
          <w:rFonts w:ascii="Arial" w:hAnsi="Arial" w:cs="Arial"/>
          <w:sz w:val="24"/>
          <w:szCs w:val="24"/>
        </w:rPr>
        <w:t>i</w:t>
      </w:r>
      <w:r w:rsidRPr="00517D46">
        <w:rPr>
          <w:rFonts w:ascii="Arial" w:hAnsi="Arial" w:cs="Arial"/>
          <w:sz w:val="24"/>
          <w:szCs w:val="24"/>
        </w:rPr>
        <w:t xml:space="preserve"> inkubator</w:t>
      </w:r>
      <w:r>
        <w:rPr>
          <w:rFonts w:ascii="Arial" w:hAnsi="Arial" w:cs="Arial"/>
          <w:sz w:val="24"/>
          <w:szCs w:val="24"/>
        </w:rPr>
        <w:t xml:space="preserve"> </w:t>
      </w:r>
      <w:r w:rsidRPr="00517D46">
        <w:rPr>
          <w:rFonts w:ascii="Arial" w:hAnsi="Arial" w:cs="Arial"/>
          <w:sz w:val="24"/>
          <w:szCs w:val="24"/>
        </w:rPr>
        <w:t>Vrelec d.o.o. Rogašk</w:t>
      </w:r>
      <w:r>
        <w:rPr>
          <w:rFonts w:ascii="Arial" w:hAnsi="Arial" w:cs="Arial"/>
          <w:sz w:val="24"/>
          <w:szCs w:val="24"/>
        </w:rPr>
        <w:t>a</w:t>
      </w:r>
      <w:r w:rsidRPr="00517D46">
        <w:rPr>
          <w:rFonts w:ascii="Arial" w:hAnsi="Arial" w:cs="Arial"/>
          <w:sz w:val="24"/>
          <w:szCs w:val="24"/>
        </w:rPr>
        <w:t xml:space="preserve"> Slatin</w:t>
      </w:r>
      <w:r>
        <w:rPr>
          <w:rFonts w:ascii="Arial" w:hAnsi="Arial" w:cs="Arial"/>
          <w:sz w:val="24"/>
          <w:szCs w:val="24"/>
        </w:rPr>
        <w:t>a</w:t>
      </w:r>
    </w:p>
    <w:p w14:paraId="1EB0281E" w14:textId="6DFD6336" w:rsidR="009144A5" w:rsidRDefault="009144A5" w:rsidP="001977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Hotel Atlantida Rogaška Slatina</w:t>
      </w:r>
    </w:p>
    <w:p w14:paraId="7D7A7CA2" w14:textId="77777777" w:rsidR="00517D46" w:rsidRPr="00772D8D" w:rsidRDefault="00517D46">
      <w:pPr>
        <w:rPr>
          <w:rFonts w:ascii="Arial" w:hAnsi="Arial" w:cs="Arial"/>
          <w:sz w:val="24"/>
          <w:szCs w:val="24"/>
        </w:rPr>
      </w:pPr>
    </w:p>
    <w:p w14:paraId="40957A2A" w14:textId="1FA18888" w:rsidR="000E7CF9" w:rsidRPr="00772D8D" w:rsidRDefault="000E7CF9">
      <w:pPr>
        <w:rPr>
          <w:rFonts w:ascii="Arial" w:hAnsi="Arial" w:cs="Arial"/>
          <w:sz w:val="24"/>
          <w:szCs w:val="24"/>
        </w:rPr>
      </w:pPr>
    </w:p>
    <w:p w14:paraId="12FF93F7" w14:textId="3F7EB6EE" w:rsidR="0041765F" w:rsidRPr="008852A5" w:rsidRDefault="0041765F" w:rsidP="00A90BE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852A5">
        <w:rPr>
          <w:rFonts w:ascii="Arial" w:hAnsi="Arial" w:cs="Arial"/>
          <w:b/>
          <w:bCs/>
          <w:i/>
          <w:iCs/>
          <w:sz w:val="24"/>
          <w:szCs w:val="24"/>
        </w:rPr>
        <w:t>Sponzori projekta</w:t>
      </w:r>
    </w:p>
    <w:p w14:paraId="63137EAB" w14:textId="2966B2B2" w:rsidR="006F2BAC" w:rsidRPr="00772D8D" w:rsidRDefault="006F2BAC" w:rsidP="00A90BE9">
      <w:pPr>
        <w:jc w:val="center"/>
        <w:rPr>
          <w:rFonts w:ascii="Arial" w:hAnsi="Arial" w:cs="Arial"/>
          <w:sz w:val="24"/>
          <w:szCs w:val="24"/>
        </w:rPr>
      </w:pPr>
      <w:r w:rsidRPr="00772D8D">
        <w:rPr>
          <w:rFonts w:ascii="Arial" w:hAnsi="Arial" w:cs="Arial"/>
          <w:sz w:val="24"/>
          <w:szCs w:val="24"/>
        </w:rPr>
        <w:t>Didacta Advance doo Čakovec</w:t>
      </w:r>
    </w:p>
    <w:p w14:paraId="63363D07" w14:textId="20097B38" w:rsidR="000E7CF9" w:rsidRPr="00772D8D" w:rsidRDefault="00B973D1" w:rsidP="00A90BE9">
      <w:pPr>
        <w:jc w:val="center"/>
        <w:rPr>
          <w:rFonts w:ascii="Arial" w:hAnsi="Arial" w:cs="Arial"/>
          <w:sz w:val="24"/>
          <w:szCs w:val="24"/>
        </w:rPr>
      </w:pPr>
      <w:r w:rsidRPr="00772D8D">
        <w:rPr>
          <w:rFonts w:ascii="Arial" w:hAnsi="Arial" w:cs="Arial"/>
          <w:sz w:val="24"/>
          <w:szCs w:val="24"/>
        </w:rPr>
        <w:t xml:space="preserve">Lala </w:t>
      </w:r>
      <w:r w:rsidR="00A115B8" w:rsidRPr="00772D8D">
        <w:rPr>
          <w:rFonts w:ascii="Arial" w:hAnsi="Arial" w:cs="Arial"/>
          <w:sz w:val="24"/>
          <w:szCs w:val="24"/>
        </w:rPr>
        <w:t>d</w:t>
      </w:r>
      <w:r w:rsidR="00611F83">
        <w:rPr>
          <w:rFonts w:ascii="Arial" w:hAnsi="Arial" w:cs="Arial"/>
          <w:sz w:val="24"/>
          <w:szCs w:val="24"/>
        </w:rPr>
        <w:t>.</w:t>
      </w:r>
      <w:r w:rsidR="00A115B8" w:rsidRPr="00772D8D">
        <w:rPr>
          <w:rFonts w:ascii="Arial" w:hAnsi="Arial" w:cs="Arial"/>
          <w:sz w:val="24"/>
          <w:szCs w:val="24"/>
        </w:rPr>
        <w:t>o</w:t>
      </w:r>
      <w:r w:rsidR="00611F83">
        <w:rPr>
          <w:rFonts w:ascii="Arial" w:hAnsi="Arial" w:cs="Arial"/>
          <w:sz w:val="24"/>
          <w:szCs w:val="24"/>
        </w:rPr>
        <w:t>.</w:t>
      </w:r>
      <w:r w:rsidR="00A115B8" w:rsidRPr="00772D8D">
        <w:rPr>
          <w:rFonts w:ascii="Arial" w:hAnsi="Arial" w:cs="Arial"/>
          <w:sz w:val="24"/>
          <w:szCs w:val="24"/>
        </w:rPr>
        <w:t>o Zagreb</w:t>
      </w:r>
    </w:p>
    <w:p w14:paraId="0819079D" w14:textId="0D995ADC" w:rsidR="000E7CF9" w:rsidRPr="00772D8D" w:rsidRDefault="000E7CF9" w:rsidP="00A90BE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72D8D">
        <w:rPr>
          <w:rFonts w:ascii="Arial" w:hAnsi="Arial" w:cs="Arial"/>
          <w:sz w:val="24"/>
          <w:szCs w:val="24"/>
          <w:shd w:val="clear" w:color="auto" w:fill="FFFFFF"/>
        </w:rPr>
        <w:t>Hoby les, d.o.o. Škofja vas</w:t>
      </w:r>
    </w:p>
    <w:p w14:paraId="4F3F511C" w14:textId="027715D3" w:rsidR="00924568" w:rsidRPr="00772D8D" w:rsidRDefault="00924568" w:rsidP="00A90BE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72D8D">
        <w:rPr>
          <w:rFonts w:ascii="Arial" w:hAnsi="Arial" w:cs="Arial"/>
          <w:sz w:val="24"/>
          <w:szCs w:val="24"/>
          <w:shd w:val="clear" w:color="auto" w:fill="FFFFFF"/>
        </w:rPr>
        <w:t>D – Invoice d</w:t>
      </w:r>
      <w:r w:rsidR="00611F8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72D8D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611F8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72D8D">
        <w:rPr>
          <w:rFonts w:ascii="Arial" w:hAnsi="Arial" w:cs="Arial"/>
          <w:sz w:val="24"/>
          <w:szCs w:val="24"/>
          <w:shd w:val="clear" w:color="auto" w:fill="FFFFFF"/>
        </w:rPr>
        <w:t>o Darda</w:t>
      </w:r>
    </w:p>
    <w:p w14:paraId="7EED3722" w14:textId="6D69175F" w:rsidR="006A2987" w:rsidRPr="00772D8D" w:rsidRDefault="006A2987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52A5" w14:paraId="54D60DB4" w14:textId="77777777" w:rsidTr="00885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58B757E" w14:textId="77777777" w:rsidR="008852A5" w:rsidRDefault="00EF4531" w:rsidP="008852A5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Satnica manifestacije </w:t>
            </w:r>
          </w:p>
          <w:p w14:paraId="29432F16" w14:textId="23CEF4A0" w:rsidR="00C618FF" w:rsidRDefault="00C618FF" w:rsidP="00885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7235B0" w14:textId="0E13993F" w:rsidR="008852A5" w:rsidRDefault="00EF4531" w:rsidP="00885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Aktivnost </w:t>
            </w:r>
          </w:p>
        </w:tc>
        <w:tc>
          <w:tcPr>
            <w:tcW w:w="3021" w:type="dxa"/>
          </w:tcPr>
          <w:p w14:paraId="65825A7B" w14:textId="55D85453" w:rsidR="008852A5" w:rsidRDefault="00EF4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Sadržaj manifestacije</w:t>
            </w:r>
          </w:p>
        </w:tc>
      </w:tr>
      <w:tr w:rsidR="008852A5" w14:paraId="3F691E8F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30010D7" w14:textId="77777777" w:rsidR="00EF4531" w:rsidRPr="00EF4531" w:rsidRDefault="00EF4531" w:rsidP="00EF453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45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09:30 - 10:00</w:t>
            </w:r>
          </w:p>
          <w:p w14:paraId="32D8973F" w14:textId="77777777" w:rsidR="008852A5" w:rsidRPr="00EF4531" w:rsidRDefault="008852A5" w:rsidP="00EF453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2F1218" w14:textId="181B90B2" w:rsidR="008852A5" w:rsidRDefault="00EF4531" w:rsidP="00EF4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Poduzetnički sajam i izlagačka aktivnost</w:t>
            </w:r>
          </w:p>
        </w:tc>
        <w:tc>
          <w:tcPr>
            <w:tcW w:w="3021" w:type="dxa"/>
          </w:tcPr>
          <w:p w14:paraId="6554EFF9" w14:textId="748ABD40" w:rsidR="00EF4531" w:rsidRPr="00772D8D" w:rsidRDefault="00EF4531" w:rsidP="00EF4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D8D">
              <w:rPr>
                <w:rFonts w:ascii="Arial" w:hAnsi="Arial" w:cs="Arial"/>
                <w:sz w:val="24"/>
                <w:szCs w:val="24"/>
              </w:rPr>
              <w:t xml:space="preserve">Postavljanje i razgledavanje izložbenog </w:t>
            </w:r>
            <w:r w:rsidRPr="00772D8D">
              <w:rPr>
                <w:rFonts w:ascii="Arial" w:hAnsi="Arial" w:cs="Arial"/>
                <w:sz w:val="24"/>
                <w:szCs w:val="24"/>
              </w:rPr>
              <w:lastRenderedPageBreak/>
              <w:t xml:space="preserve">showroom prostora poduzetnica </w:t>
            </w:r>
            <w:r>
              <w:rPr>
                <w:rFonts w:ascii="Arial" w:hAnsi="Arial" w:cs="Arial"/>
                <w:sz w:val="24"/>
                <w:szCs w:val="24"/>
              </w:rPr>
              <w:t xml:space="preserve">i poduzetnika </w:t>
            </w:r>
            <w:r w:rsidRPr="00772D8D">
              <w:rPr>
                <w:rFonts w:ascii="Arial" w:hAnsi="Arial" w:cs="Arial"/>
                <w:sz w:val="24"/>
                <w:szCs w:val="24"/>
              </w:rPr>
              <w:t xml:space="preserve">/ sudionica </w:t>
            </w:r>
            <w:r>
              <w:rPr>
                <w:rFonts w:ascii="Arial" w:hAnsi="Arial" w:cs="Arial"/>
                <w:sz w:val="24"/>
                <w:szCs w:val="24"/>
              </w:rPr>
              <w:t xml:space="preserve">i sudionica manifestacije </w:t>
            </w:r>
            <w:r w:rsidRPr="00772D8D">
              <w:rPr>
                <w:rFonts w:ascii="Arial" w:hAnsi="Arial" w:cs="Arial"/>
                <w:sz w:val="24"/>
                <w:szCs w:val="24"/>
              </w:rPr>
              <w:t>uz neformalno druženje</w:t>
            </w:r>
          </w:p>
          <w:p w14:paraId="3AD60420" w14:textId="77777777" w:rsidR="008852A5" w:rsidRDefault="008852A5" w:rsidP="00EF4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E54" w14:paraId="1D2F7E18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7AC724" w14:textId="77777777" w:rsidR="00543E54" w:rsidRPr="00EF4531" w:rsidRDefault="00543E54" w:rsidP="00EF453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9FF6EB" w14:textId="77777777" w:rsidR="00543E54" w:rsidRPr="00543E54" w:rsidRDefault="00543E54" w:rsidP="00543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5DA35A40" w14:textId="77777777" w:rsidR="00543E54" w:rsidRPr="00543E54" w:rsidRDefault="00543E54" w:rsidP="00543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43E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Kava i snack dobrodošlice</w:t>
            </w:r>
          </w:p>
          <w:p w14:paraId="4E369049" w14:textId="70573BF0" w:rsidR="00543E54" w:rsidRPr="00543E54" w:rsidRDefault="00543E54" w:rsidP="00543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B5C77D" w14:textId="77777777" w:rsidR="00543E54" w:rsidRPr="00543E54" w:rsidRDefault="00543E54" w:rsidP="00543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A650E77" w14:textId="77777777" w:rsidR="00543E54" w:rsidRPr="00543E54" w:rsidRDefault="00543E54" w:rsidP="00543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43E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Doručak u Jelačićevim dvorima</w:t>
            </w:r>
          </w:p>
          <w:p w14:paraId="1E4A230D" w14:textId="2CB3021E" w:rsidR="00543E54" w:rsidRPr="00543E54" w:rsidRDefault="00543E54" w:rsidP="00543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52A5" w14:paraId="38AC4604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72181A" w14:textId="77777777" w:rsidR="00465C85" w:rsidRDefault="0046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7B1D1" w14:textId="2D36B95E" w:rsidR="008852A5" w:rsidRPr="00C618FF" w:rsidRDefault="00C618F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18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– 10:15</w:t>
            </w:r>
          </w:p>
        </w:tc>
        <w:tc>
          <w:tcPr>
            <w:tcW w:w="3021" w:type="dxa"/>
          </w:tcPr>
          <w:p w14:paraId="06363B54" w14:textId="77777777" w:rsidR="00465C85" w:rsidRDefault="00465C85" w:rsidP="00F45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3DA224D" w14:textId="5F1365D3" w:rsidR="00F45352" w:rsidRPr="00772D8D" w:rsidRDefault="00F45352" w:rsidP="00F45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D8D">
              <w:rPr>
                <w:rFonts w:ascii="Arial" w:hAnsi="Arial" w:cs="Arial"/>
                <w:sz w:val="24"/>
                <w:szCs w:val="24"/>
              </w:rPr>
              <w:t>Glazbeno scenska točka</w:t>
            </w:r>
          </w:p>
          <w:p w14:paraId="021D3F60" w14:textId="3F99F2B5" w:rsidR="008852A5" w:rsidRDefault="00885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29EEED" w14:textId="77777777" w:rsidR="00803BA7" w:rsidRDefault="00803BA7" w:rsidP="0080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E7D0CFF" w14:textId="6D353B1E" w:rsidR="008852A5" w:rsidRDefault="00DE325E" w:rsidP="0080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Glazbeni pozdrav svim sudionicama i sudionicima manifestacije</w:t>
            </w:r>
          </w:p>
          <w:p w14:paraId="55EB6371" w14:textId="77777777" w:rsidR="00DE325E" w:rsidRDefault="00DE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14EBF1" w14:textId="0E6864B0" w:rsidR="00DE325E" w:rsidRDefault="00DE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8FF" w14:paraId="3F233A11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9BB338" w14:textId="77777777" w:rsidR="00465C85" w:rsidRDefault="00465C85" w:rsidP="009955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53B74" w14:textId="77777777" w:rsidR="00465C85" w:rsidRDefault="00465C85" w:rsidP="009955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D347B" w14:textId="0E373D3E" w:rsidR="00995502" w:rsidRPr="00995502" w:rsidRDefault="00995502" w:rsidP="0099550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9550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10:15 – 10:45</w:t>
            </w:r>
          </w:p>
          <w:p w14:paraId="4406E14B" w14:textId="77777777" w:rsidR="00C618FF" w:rsidRDefault="00C618FF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FBFDD3" w14:textId="77777777" w:rsidR="00803BA7" w:rsidRDefault="00803BA7" w:rsidP="0056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7C8414E4" w14:textId="19BFCBD9" w:rsidR="00C618FF" w:rsidRDefault="00C618FF" w:rsidP="0056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1B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Uvodna i pozdravna riječ</w:t>
            </w:r>
          </w:p>
          <w:p w14:paraId="415503CD" w14:textId="48BCD95E" w:rsidR="001032EB" w:rsidRPr="00561B5C" w:rsidRDefault="001032EB" w:rsidP="0056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VIP gostiju</w:t>
            </w:r>
          </w:p>
          <w:p w14:paraId="56FDCBEB" w14:textId="722275EC" w:rsidR="00DE325E" w:rsidRPr="00561B5C" w:rsidRDefault="00DE325E" w:rsidP="00103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1E0977" w14:textId="77777777" w:rsidR="00803BA7" w:rsidRDefault="00803BA7" w:rsidP="00103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4920A6A" w14:textId="7745781E" w:rsidR="001032EB" w:rsidRDefault="001032EB" w:rsidP="00103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1B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početak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manifestacie</w:t>
            </w:r>
          </w:p>
          <w:p w14:paraId="5B6923D7" w14:textId="77777777" w:rsidR="001032EB" w:rsidRDefault="001032EB" w:rsidP="00103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1B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an </w:t>
            </w:r>
            <w:r w:rsidRPr="00561B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lovenije </w:t>
            </w:r>
          </w:p>
          <w:p w14:paraId="306D9011" w14:textId="77777777" w:rsidR="001032EB" w:rsidRDefault="001032EB" w:rsidP="00103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u </w:t>
            </w:r>
          </w:p>
          <w:p w14:paraId="6A9973DE" w14:textId="60C3CA3F" w:rsidR="001032EB" w:rsidRPr="00561B5C" w:rsidRDefault="001032EB" w:rsidP="00103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1B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rvatskoj</w:t>
            </w:r>
          </w:p>
          <w:p w14:paraId="6184CFC2" w14:textId="64155497" w:rsidR="00C618FF" w:rsidRPr="00561B5C" w:rsidRDefault="00C618FF" w:rsidP="0056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18FF" w14:paraId="3686CD8F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7769EE" w14:textId="77777777" w:rsidR="00C618FF" w:rsidRDefault="00C618FF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8AF4A1" w14:textId="77777777" w:rsidR="00211F20" w:rsidRDefault="00211F20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279B71" w14:textId="40074FBE" w:rsidR="00C618FF" w:rsidRDefault="00111E23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D8D">
              <w:rPr>
                <w:rFonts w:ascii="Arial" w:hAnsi="Arial" w:cs="Arial"/>
                <w:sz w:val="24"/>
                <w:szCs w:val="24"/>
              </w:rPr>
              <w:t>g. Željko Turk</w:t>
            </w:r>
          </w:p>
        </w:tc>
        <w:tc>
          <w:tcPr>
            <w:tcW w:w="3021" w:type="dxa"/>
          </w:tcPr>
          <w:p w14:paraId="01AF6020" w14:textId="77777777" w:rsidR="00211F20" w:rsidRDefault="00211F20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CED24A" w14:textId="77777777" w:rsidR="00C618FF" w:rsidRDefault="00111E23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D8D">
              <w:rPr>
                <w:rFonts w:ascii="Arial" w:hAnsi="Arial" w:cs="Arial"/>
                <w:sz w:val="24"/>
                <w:szCs w:val="24"/>
              </w:rPr>
              <w:t>gradonačelnik Zaprešića i predsjednik Zajednice gradova</w:t>
            </w:r>
            <w:r>
              <w:rPr>
                <w:rFonts w:ascii="Arial" w:hAnsi="Arial" w:cs="Arial"/>
                <w:sz w:val="24"/>
                <w:szCs w:val="24"/>
              </w:rPr>
              <w:t xml:space="preserve"> Hrvatske</w:t>
            </w:r>
          </w:p>
          <w:p w14:paraId="3782F892" w14:textId="6591FE1F" w:rsidR="000E22B6" w:rsidRDefault="000E22B6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8FF" w14:paraId="714903EE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88BC97" w14:textId="77777777" w:rsidR="00C618FF" w:rsidRDefault="00C618FF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64B7B6" w14:textId="77777777" w:rsidR="00111E23" w:rsidRDefault="00111E23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4B7DE4C" w14:textId="70C05408" w:rsidR="00C618FF" w:rsidRDefault="00111E23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D8D">
              <w:rPr>
                <w:rFonts w:ascii="Arial" w:hAnsi="Arial" w:cs="Arial"/>
                <w:sz w:val="24"/>
                <w:szCs w:val="24"/>
              </w:rPr>
              <w:t>gđa Sanela Dropulić</w:t>
            </w:r>
          </w:p>
        </w:tc>
        <w:tc>
          <w:tcPr>
            <w:tcW w:w="3021" w:type="dxa"/>
          </w:tcPr>
          <w:p w14:paraId="61322CDA" w14:textId="77777777" w:rsidR="00111E23" w:rsidRDefault="00111E23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804D0C" w14:textId="77777777" w:rsidR="00C618FF" w:rsidRDefault="00111E23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D8D">
              <w:rPr>
                <w:rFonts w:ascii="Arial" w:hAnsi="Arial" w:cs="Arial"/>
                <w:sz w:val="24"/>
                <w:szCs w:val="24"/>
              </w:rPr>
              <w:t>CEO poslovne zajednice Osjeti Hrvatsku</w:t>
            </w:r>
          </w:p>
          <w:p w14:paraId="2CD7E3C0" w14:textId="1566315C" w:rsidR="000E22B6" w:rsidRDefault="000E22B6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8FF" w14:paraId="474B6FFC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28B0BB" w14:textId="77777777" w:rsidR="00C618FF" w:rsidRDefault="00C618FF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21244F" w14:textId="77777777" w:rsidR="00496DD9" w:rsidRDefault="00496DD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10C5BB" w14:textId="0DC1F6AE" w:rsidR="00C618FF" w:rsidRDefault="00496DD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Atlantida Rogaška Slatina</w:t>
            </w:r>
          </w:p>
        </w:tc>
        <w:tc>
          <w:tcPr>
            <w:tcW w:w="3021" w:type="dxa"/>
          </w:tcPr>
          <w:p w14:paraId="606C6B65" w14:textId="77777777" w:rsidR="00496DD9" w:rsidRDefault="00496DD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544BFDF" w14:textId="77777777" w:rsidR="00C618FF" w:rsidRDefault="00496DD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prezentacija glavne nagrade Dana Slovenije u Hrvatskoj</w:t>
            </w:r>
          </w:p>
          <w:p w14:paraId="237E81EF" w14:textId="311888CC" w:rsidR="000E22B6" w:rsidRDefault="000E22B6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16B63E1C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9FB1AA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073301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6F96EF" w14:textId="59C23F67" w:rsidR="00E96571" w:rsidRDefault="00E96571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FE0FEF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7B7DE5E2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AB27F56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FD062B" w14:textId="77777777" w:rsidR="00D13B64" w:rsidRDefault="00D13B64" w:rsidP="00E25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6BD1B" w14:textId="20D99385" w:rsidR="00E25598" w:rsidRDefault="00E25598" w:rsidP="00E25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598">
              <w:rPr>
                <w:rFonts w:ascii="Arial" w:hAnsi="Arial" w:cs="Arial"/>
                <w:b/>
                <w:bCs/>
                <w:sz w:val="24"/>
                <w:szCs w:val="24"/>
              </w:rPr>
              <w:t>ZAJEDNIČK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  <w:p w14:paraId="57665898" w14:textId="1F758AB3" w:rsidR="00E25598" w:rsidRPr="00E25598" w:rsidRDefault="00E25598" w:rsidP="00E25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598">
              <w:rPr>
                <w:rFonts w:ascii="Arial" w:hAnsi="Arial" w:cs="Arial"/>
                <w:b/>
                <w:bCs/>
                <w:sz w:val="24"/>
                <w:szCs w:val="24"/>
              </w:rPr>
              <w:t>FOTOGRAFIRANJE  SVIH</w:t>
            </w:r>
          </w:p>
          <w:p w14:paraId="40CF15B0" w14:textId="0761E3FD" w:rsidR="00E25598" w:rsidRPr="00E25598" w:rsidRDefault="00E25598" w:rsidP="00E25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598">
              <w:rPr>
                <w:rFonts w:ascii="Arial" w:hAnsi="Arial" w:cs="Arial"/>
                <w:b/>
                <w:bCs/>
                <w:sz w:val="24"/>
                <w:szCs w:val="24"/>
              </w:rPr>
              <w:t>SUDIONIKA</w:t>
            </w:r>
          </w:p>
          <w:p w14:paraId="3CCBECBF" w14:textId="77777777" w:rsidR="00E25598" w:rsidRDefault="00E25598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462171" w14:textId="77777777" w:rsidR="00E25598" w:rsidRDefault="00E25598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3307F67E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47DEB3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0B9B6A" w14:textId="77777777" w:rsidR="007218DE" w:rsidRDefault="007218DE" w:rsidP="0072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4252DED6" w14:textId="77777777" w:rsidR="00DE7DA1" w:rsidRDefault="00DE7DA1" w:rsidP="0072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2B28919C" w14:textId="3E2591B0" w:rsidR="007218DE" w:rsidRDefault="007218DE" w:rsidP="0072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61B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Pauza za kavu</w:t>
            </w:r>
            <w:r w:rsidR="00CF22B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i druženje</w:t>
            </w:r>
          </w:p>
          <w:p w14:paraId="47951A7A" w14:textId="77777777" w:rsidR="00DE7DA1" w:rsidRDefault="00DE7DA1" w:rsidP="0072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46373113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627AA5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482660AA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14C5C3" w14:textId="77777777" w:rsidR="00465C85" w:rsidRDefault="00465C85" w:rsidP="004F08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3FD9C" w14:textId="77777777" w:rsidR="005016D2" w:rsidRDefault="005016D2" w:rsidP="004F08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31BB4" w14:textId="4D568B8A" w:rsidR="004F0811" w:rsidRPr="00465C85" w:rsidRDefault="004F0811" w:rsidP="004F08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5C8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10:55 – 11:55</w:t>
            </w:r>
          </w:p>
          <w:p w14:paraId="1A55FA45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A2885F" w14:textId="77777777" w:rsidR="005016D2" w:rsidRDefault="005016D2" w:rsidP="004F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0C39270C" w14:textId="77777777" w:rsidR="005016D2" w:rsidRDefault="005016D2" w:rsidP="004F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00F28C0A" w14:textId="4195004B" w:rsidR="004F0811" w:rsidRPr="001032EB" w:rsidRDefault="004F0811" w:rsidP="004F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32E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Predavački dio manifestacije</w:t>
            </w:r>
          </w:p>
          <w:p w14:paraId="6F6ED74B" w14:textId="77777777" w:rsidR="00E25598" w:rsidRDefault="00E25598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465B39" w14:textId="77777777" w:rsidR="00E25598" w:rsidRDefault="00E25598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5161F702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CB46743" w14:textId="77777777" w:rsidR="004F0811" w:rsidRPr="00772D8D" w:rsidRDefault="004F0811" w:rsidP="004F08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73420" w14:textId="77777777" w:rsidR="00E25598" w:rsidRDefault="00E25598" w:rsidP="004F0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B305DB" w14:textId="77777777" w:rsidR="005016D2" w:rsidRDefault="005016D2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3776559" w14:textId="079BBD1F" w:rsidR="00E25598" w:rsidRDefault="00A46170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D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Hrvatski turizam, slovenski gosti 2022 - izazovi i očekivanja</w:t>
            </w:r>
          </w:p>
        </w:tc>
        <w:tc>
          <w:tcPr>
            <w:tcW w:w="3021" w:type="dxa"/>
          </w:tcPr>
          <w:p w14:paraId="512AA184" w14:textId="77777777" w:rsidR="00A46170" w:rsidRPr="00A46170" w:rsidRDefault="00A46170" w:rsidP="00A4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61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Ivana Kolar, zamjenica predsjednika slovensko – hrvatskog poslovnog kluba, vlasnica i direktorica tvrtke Julius Rose d.o.o. Zabok</w:t>
            </w:r>
          </w:p>
          <w:p w14:paraId="5677EA3D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63F15A6B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4DE131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8DFAE7" w14:textId="77777777" w:rsidR="006112B9" w:rsidRDefault="006112B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06C133" w14:textId="77777777" w:rsidR="00D13B64" w:rsidRDefault="006112B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12B9">
              <w:rPr>
                <w:rFonts w:ascii="Arial" w:hAnsi="Arial" w:cs="Arial"/>
                <w:sz w:val="24"/>
                <w:szCs w:val="24"/>
              </w:rPr>
              <w:t xml:space="preserve">Poticajno okruženje za poduzetništvo u Sloveniji i mogućnosti financiranja poduzetničkih ideja  </w:t>
            </w:r>
          </w:p>
          <w:p w14:paraId="64C4E9FE" w14:textId="7DDF3BD1" w:rsidR="006112B9" w:rsidRDefault="006112B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6D0050" w14:textId="77777777" w:rsidR="006112B9" w:rsidRDefault="006112B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ED34D4" w14:textId="77777777" w:rsidR="00E25598" w:rsidRDefault="006112B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12B9">
              <w:rPr>
                <w:rFonts w:ascii="Arial" w:hAnsi="Arial" w:cs="Arial"/>
                <w:sz w:val="24"/>
                <w:szCs w:val="24"/>
              </w:rPr>
              <w:t>Branka Aralica, direktorica Poduzetničkog centra Vrelec Rogaška Slatina</w:t>
            </w:r>
          </w:p>
          <w:p w14:paraId="7151A344" w14:textId="61B1D2B4" w:rsidR="006112B9" w:rsidRDefault="006112B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646D5CE3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26984F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ECE43F" w14:textId="77777777" w:rsidR="006112B9" w:rsidRDefault="006112B9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EC1719" w14:textId="783EEBE7" w:rsidR="00E25598" w:rsidRDefault="006112B9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D8D">
              <w:rPr>
                <w:rFonts w:ascii="Arial" w:hAnsi="Arial" w:cs="Arial"/>
                <w:sz w:val="24"/>
                <w:szCs w:val="24"/>
              </w:rPr>
              <w:t>Euro stvarnost – iskustva i izazovi života u euro zoni</w:t>
            </w:r>
          </w:p>
          <w:p w14:paraId="0CADD596" w14:textId="55DD7C08" w:rsidR="006112B9" w:rsidRDefault="006112B9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5E871C" w14:textId="77777777" w:rsidR="006112B9" w:rsidRDefault="006112B9" w:rsidP="00611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0F1C4A" w14:textId="5C949D2C" w:rsidR="006112B9" w:rsidRPr="006112B9" w:rsidRDefault="006112B9" w:rsidP="00611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12B9">
              <w:rPr>
                <w:rFonts w:ascii="Arial" w:hAnsi="Arial" w:cs="Arial"/>
                <w:sz w:val="24"/>
                <w:szCs w:val="24"/>
              </w:rPr>
              <w:t>Laura Gergelj, direktorica i vlasnica tvrtke D – Invoice doo Darda</w:t>
            </w:r>
          </w:p>
          <w:p w14:paraId="03E78887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504FBBC7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9EEF6A5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E6AD9E" w14:textId="77777777" w:rsidR="00C56170" w:rsidRDefault="00C56170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1E08804" w14:textId="77777777" w:rsidR="00E25598" w:rsidRDefault="006112B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Inovativnim rješenjima do tržišnog uspjeha </w:t>
            </w:r>
          </w:p>
          <w:p w14:paraId="3F78F12E" w14:textId="1D9F432B" w:rsidR="00C56170" w:rsidRDefault="00C56170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17361F" w14:textId="77777777" w:rsidR="00C56170" w:rsidRDefault="00C56170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DC9585D" w14:textId="1DCEA832" w:rsidR="00E25598" w:rsidRDefault="006112B9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Vasja Zupančić, Anima kolekcija Ljubljana</w:t>
            </w:r>
          </w:p>
        </w:tc>
      </w:tr>
      <w:tr w:rsidR="00E25598" w14:paraId="4757238B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E3B2E3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527007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A093E9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7FE765B0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FB536D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5A18F9" w14:textId="77777777" w:rsidR="00CF22BA" w:rsidRDefault="00CF22BA" w:rsidP="00CF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3F07EE1A" w14:textId="2E463B34" w:rsidR="00CF22BA" w:rsidRPr="00561B5C" w:rsidRDefault="00CF22BA" w:rsidP="00CF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61B5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Pauza za kavu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i druženje</w:t>
            </w:r>
          </w:p>
          <w:p w14:paraId="68BC64D2" w14:textId="77777777" w:rsidR="00E25598" w:rsidRDefault="00E25598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74BF9B" w14:textId="77777777" w:rsidR="00E25598" w:rsidRDefault="00E25598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1AE22396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34FC9B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BC742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A8200C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598" w14:paraId="138D4545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C2ED3D4" w14:textId="77777777" w:rsidR="00465C85" w:rsidRDefault="00465C85" w:rsidP="00C618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C56BB" w14:textId="05CCC85A" w:rsidR="00E25598" w:rsidRPr="00465C85" w:rsidRDefault="00532C06" w:rsidP="00C618F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5C8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12:10 – 13:10 </w:t>
            </w:r>
          </w:p>
        </w:tc>
        <w:tc>
          <w:tcPr>
            <w:tcW w:w="3021" w:type="dxa"/>
          </w:tcPr>
          <w:p w14:paraId="61916EC5" w14:textId="77777777" w:rsidR="00B85C70" w:rsidRDefault="00B85C70" w:rsidP="0053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D2ABD80" w14:textId="6C610889" w:rsidR="00532C06" w:rsidRPr="00532C06" w:rsidRDefault="00532C06" w:rsidP="0053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32C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Prezentacije partnera, sponzora i suradnika manifestacije</w:t>
            </w:r>
          </w:p>
          <w:p w14:paraId="5BC8117C" w14:textId="77777777" w:rsidR="00E25598" w:rsidRDefault="00E25598" w:rsidP="0053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539BD0" w14:textId="420498DB" w:rsidR="00E25598" w:rsidRPr="00532C06" w:rsidRDefault="00E25598" w:rsidP="0053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598" w14:paraId="2121B767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A71F37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B7886A" w14:textId="77777777" w:rsidR="00E25598" w:rsidRDefault="00E2559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654ED4" w14:textId="76EE58DC" w:rsidR="0084362B" w:rsidRDefault="0084362B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Slovenske ideje – hrvatsko tržište </w:t>
            </w:r>
          </w:p>
        </w:tc>
        <w:tc>
          <w:tcPr>
            <w:tcW w:w="3021" w:type="dxa"/>
          </w:tcPr>
          <w:p w14:paraId="6C8E10A7" w14:textId="48A4B559" w:rsidR="00E25598" w:rsidRDefault="0084362B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Zori Jakolin, poduzetnica iz Ljubljane, vlasnica licence </w:t>
            </w:r>
            <w:r w:rsidRPr="0084362B">
              <w:rPr>
                <w:rFonts w:ascii="Arial" w:hAnsi="Arial" w:cs="Arial"/>
                <w:sz w:val="24"/>
                <w:szCs w:val="24"/>
              </w:rPr>
              <w:t>Business Café Slovenija</w:t>
            </w:r>
            <w:r w:rsidRPr="0084362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25598" w14:paraId="21336CFC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585B114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8F332B" w14:textId="77777777" w:rsidR="007A75B7" w:rsidRDefault="007A75B7" w:rsidP="007A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2DE2E4" w14:textId="02844D1E" w:rsidR="007A75B7" w:rsidRDefault="007A75B7" w:rsidP="007A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 Pakrac – grad zajedničkih mogućnosti </w:t>
            </w:r>
          </w:p>
          <w:p w14:paraId="14E70AC2" w14:textId="77777777" w:rsidR="00E25598" w:rsidRDefault="00E25598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7E96E1" w14:textId="77777777" w:rsidR="007A75B7" w:rsidRDefault="007A75B7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947AAE" w14:textId="18AAC61A" w:rsidR="00E25598" w:rsidRDefault="007A75B7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Gradonačelnica Anamarija Blažević</w:t>
            </w:r>
          </w:p>
        </w:tc>
      </w:tr>
      <w:tr w:rsidR="00E25598" w14:paraId="58CCB881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E8B81E" w14:textId="77777777" w:rsidR="00E25598" w:rsidRDefault="00E25598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5A3F0" w14:textId="77777777" w:rsidR="007A75B7" w:rsidRDefault="007A75B7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EC360F" w14:textId="745B2920" w:rsidR="00E25598" w:rsidRDefault="007A75B7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Hobby les Škofja Vas – poslovanje u dvije države</w:t>
            </w:r>
          </w:p>
        </w:tc>
        <w:tc>
          <w:tcPr>
            <w:tcW w:w="3021" w:type="dxa"/>
          </w:tcPr>
          <w:p w14:paraId="22F8A201" w14:textId="77777777" w:rsidR="007A75B7" w:rsidRDefault="007A75B7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1C7903" w14:textId="00B52B9F" w:rsidR="00E25598" w:rsidRDefault="007A75B7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Katarina Hohnjec, poduzetnica iz Celja</w:t>
            </w:r>
          </w:p>
          <w:p w14:paraId="7EE2AB25" w14:textId="4CA961DF" w:rsidR="007A75B7" w:rsidRDefault="007A75B7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06" w14:paraId="325DB0A6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8BBA46" w14:textId="77777777" w:rsidR="00532C06" w:rsidRDefault="00532C06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9AAC02" w14:textId="77777777" w:rsidR="00C324F3" w:rsidRDefault="00C324F3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59A0AE" w14:textId="62760495" w:rsidR="00532C06" w:rsidRDefault="00C324F3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Poduzetištvo i zaštita okoliša u kojemu živimo</w:t>
            </w:r>
          </w:p>
          <w:p w14:paraId="6275F482" w14:textId="36712307" w:rsidR="00C324F3" w:rsidRDefault="00C324F3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EE0D9C" w14:textId="41DCD87D" w:rsidR="00C324F3" w:rsidRDefault="00C324F3" w:rsidP="00C3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 Poštenjak, poduzetnik iz Jastrebarskog, vlasnik tvrtke Arboring </w:t>
            </w:r>
          </w:p>
          <w:p w14:paraId="6231FA56" w14:textId="77777777" w:rsidR="00532C06" w:rsidRDefault="00532C06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06" w14:paraId="61E07727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4EB05D" w14:textId="77777777" w:rsidR="00532C06" w:rsidRDefault="00532C06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D0B462" w14:textId="2002691A" w:rsidR="00532C06" w:rsidRDefault="00931DA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Očuvana priroda NP Kornati – inspiracija za poduzetništvo </w:t>
            </w:r>
          </w:p>
        </w:tc>
        <w:tc>
          <w:tcPr>
            <w:tcW w:w="3021" w:type="dxa"/>
          </w:tcPr>
          <w:p w14:paraId="19A4C9DA" w14:textId="7E1119B9" w:rsidR="00532C06" w:rsidRDefault="00931DA8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Salvia Kornati – Lovro Skarčić</w:t>
            </w:r>
          </w:p>
        </w:tc>
      </w:tr>
      <w:tr w:rsidR="00532C06" w14:paraId="777D7DED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47ED87" w14:textId="77777777" w:rsidR="00532C06" w:rsidRDefault="00532C06" w:rsidP="00C6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CF6DDC" w14:textId="77777777" w:rsidR="00931DA8" w:rsidRDefault="00931DA8" w:rsidP="00931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D4ED77" w14:textId="77777777" w:rsidR="00931DA8" w:rsidRPr="00931DA8" w:rsidRDefault="00931DA8" w:rsidP="00931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D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Izvlačenje dobitnika nagradne igre vikend za dvije osobe u hotelu Atlantida (5 *) </w:t>
            </w:r>
          </w:p>
          <w:p w14:paraId="356409ED" w14:textId="59DD9CCB" w:rsidR="00532C06" w:rsidRPr="00931DA8" w:rsidRDefault="00931DA8" w:rsidP="00931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DA8">
              <w:rPr>
                <w:rFonts w:ascii="Arial" w:hAnsi="Arial" w:cs="Arial"/>
                <w:b/>
                <w:bCs/>
                <w:sz w:val="24"/>
                <w:szCs w:val="24"/>
              </w:rPr>
              <w:t>Rogaška Slatina</w:t>
            </w:r>
          </w:p>
          <w:p w14:paraId="1170567F" w14:textId="14B66C43" w:rsidR="00931DA8" w:rsidRDefault="00931DA8" w:rsidP="00931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B302C2" w14:textId="77777777" w:rsidR="00532C06" w:rsidRDefault="00532C06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06" w14:paraId="4014A3D4" w14:textId="77777777" w:rsidTr="00885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C7B2FB" w14:textId="77777777" w:rsidR="00465C85" w:rsidRDefault="00465C85" w:rsidP="00931D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EAAE4" w14:textId="58DB93F3" w:rsidR="00931DA8" w:rsidRPr="00465C85" w:rsidRDefault="00931DA8" w:rsidP="00931DA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5C8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</w:t>
            </w:r>
            <w:r w:rsidR="00465C85" w:rsidRPr="00465C8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30 </w:t>
            </w:r>
          </w:p>
          <w:p w14:paraId="2454E8CE" w14:textId="77777777" w:rsidR="00532C06" w:rsidRPr="00465C85" w:rsidRDefault="00532C06" w:rsidP="00C618F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3A61D0" w14:textId="77777777" w:rsidR="00931DA8" w:rsidRDefault="00931DA8" w:rsidP="00931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4EF95713" w14:textId="4E8E615F" w:rsidR="00931DA8" w:rsidRPr="00931DA8" w:rsidRDefault="00931DA8" w:rsidP="00931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31D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Ručak </w:t>
            </w:r>
          </w:p>
          <w:p w14:paraId="6765456F" w14:textId="77777777" w:rsidR="00532C06" w:rsidRDefault="00931DA8" w:rsidP="00931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31D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za sve sudionice i sudionike manifestacije</w:t>
            </w:r>
          </w:p>
          <w:p w14:paraId="6873FC7A" w14:textId="25C73C69" w:rsidR="00931DA8" w:rsidRPr="00931DA8" w:rsidRDefault="00931DA8" w:rsidP="00931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A9C5C3" w14:textId="77777777" w:rsidR="00532C06" w:rsidRDefault="00532C06" w:rsidP="00C6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06" w14:paraId="4BE47DE5" w14:textId="77777777" w:rsidTr="0088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2327C06" w14:textId="77777777" w:rsidR="00465C85" w:rsidRDefault="00465C85" w:rsidP="00C618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D805C" w14:textId="5A2A41FD" w:rsidR="00532C06" w:rsidRPr="00465C85" w:rsidRDefault="00465C85" w:rsidP="00C618F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5C8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14:00 </w:t>
            </w:r>
          </w:p>
        </w:tc>
        <w:tc>
          <w:tcPr>
            <w:tcW w:w="3021" w:type="dxa"/>
          </w:tcPr>
          <w:p w14:paraId="65FABAD1" w14:textId="77777777" w:rsidR="000D6140" w:rsidRDefault="000D6140" w:rsidP="00465C8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17C97DA" w14:textId="275794F8" w:rsidR="00465C85" w:rsidRDefault="00465C85" w:rsidP="00465C8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Besplatan obilazak kostimirani Novih Dvora – turistička interpretacija baštine grada Zaprešića</w:t>
            </w:r>
          </w:p>
          <w:p w14:paraId="460234CB" w14:textId="77777777" w:rsidR="00532C06" w:rsidRDefault="00532C06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B034BF" w14:textId="77777777" w:rsidR="00532C06" w:rsidRDefault="00532C06" w:rsidP="00C6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787F34" w14:textId="10B4B527" w:rsidR="005673CB" w:rsidRDefault="005673CB" w:rsidP="00772D8D">
      <w:pPr>
        <w:rPr>
          <w:rFonts w:ascii="Arial" w:hAnsi="Arial" w:cs="Arial"/>
          <w:sz w:val="24"/>
          <w:szCs w:val="24"/>
        </w:rPr>
      </w:pPr>
    </w:p>
    <w:p w14:paraId="6C5A024D" w14:textId="74F38E6B" w:rsidR="005673CB" w:rsidRPr="00465C85" w:rsidRDefault="005673CB" w:rsidP="00465C85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465C8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Svi navedeni sadržaji u programu podložni su promjenama u definiranom vremenu i aktivnostima</w:t>
      </w:r>
    </w:p>
    <w:p w14:paraId="7282E708" w14:textId="22E61558" w:rsidR="00F62909" w:rsidRDefault="00F62909">
      <w:pPr>
        <w:rPr>
          <w:rFonts w:ascii="Arial" w:hAnsi="Arial" w:cs="Arial"/>
          <w:sz w:val="24"/>
          <w:szCs w:val="24"/>
        </w:rPr>
      </w:pPr>
    </w:p>
    <w:p w14:paraId="5D748496" w14:textId="5A0F5511" w:rsidR="00F62909" w:rsidRDefault="00F62909">
      <w:pPr>
        <w:rPr>
          <w:rFonts w:ascii="Arial" w:hAnsi="Arial" w:cs="Arial"/>
          <w:color w:val="222222"/>
          <w:shd w:val="clear" w:color="auto" w:fill="FFFFFF"/>
        </w:rPr>
      </w:pPr>
    </w:p>
    <w:p w14:paraId="193F6091" w14:textId="77777777" w:rsidR="00F62909" w:rsidRPr="006F2BAC" w:rsidRDefault="00F62909">
      <w:pPr>
        <w:rPr>
          <w:rFonts w:ascii="Arial" w:hAnsi="Arial" w:cs="Arial"/>
          <w:sz w:val="24"/>
          <w:szCs w:val="24"/>
        </w:rPr>
      </w:pPr>
    </w:p>
    <w:sectPr w:rsidR="00F62909" w:rsidRPr="006F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511"/>
    <w:multiLevelType w:val="hybridMultilevel"/>
    <w:tmpl w:val="2C169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73263"/>
    <w:multiLevelType w:val="hybridMultilevel"/>
    <w:tmpl w:val="9B686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1A"/>
    <w:rsid w:val="000C167A"/>
    <w:rsid w:val="000D6140"/>
    <w:rsid w:val="000E22B6"/>
    <w:rsid w:val="000E7CF9"/>
    <w:rsid w:val="001032EB"/>
    <w:rsid w:val="00111E23"/>
    <w:rsid w:val="001977D6"/>
    <w:rsid w:val="00211F20"/>
    <w:rsid w:val="00220232"/>
    <w:rsid w:val="00283525"/>
    <w:rsid w:val="002D4EB7"/>
    <w:rsid w:val="002F1F18"/>
    <w:rsid w:val="00354260"/>
    <w:rsid w:val="003A440E"/>
    <w:rsid w:val="00411EE8"/>
    <w:rsid w:val="0041765F"/>
    <w:rsid w:val="00465C85"/>
    <w:rsid w:val="00496DD9"/>
    <w:rsid w:val="004D7A5D"/>
    <w:rsid w:val="004F0811"/>
    <w:rsid w:val="005016D2"/>
    <w:rsid w:val="00504F26"/>
    <w:rsid w:val="00517D46"/>
    <w:rsid w:val="00532C06"/>
    <w:rsid w:val="00543E54"/>
    <w:rsid w:val="00561B5C"/>
    <w:rsid w:val="005673CB"/>
    <w:rsid w:val="005A3A02"/>
    <w:rsid w:val="006112B9"/>
    <w:rsid w:val="00611F83"/>
    <w:rsid w:val="00697FCE"/>
    <w:rsid w:val="006A2987"/>
    <w:rsid w:val="006F2BAC"/>
    <w:rsid w:val="007218DE"/>
    <w:rsid w:val="00772D8D"/>
    <w:rsid w:val="007A75B7"/>
    <w:rsid w:val="00800D7B"/>
    <w:rsid w:val="00803BA7"/>
    <w:rsid w:val="0081224C"/>
    <w:rsid w:val="0084362B"/>
    <w:rsid w:val="00867F04"/>
    <w:rsid w:val="008852A5"/>
    <w:rsid w:val="00900541"/>
    <w:rsid w:val="009144A5"/>
    <w:rsid w:val="00924568"/>
    <w:rsid w:val="00931DA8"/>
    <w:rsid w:val="00995502"/>
    <w:rsid w:val="00A0017E"/>
    <w:rsid w:val="00A115B8"/>
    <w:rsid w:val="00A12333"/>
    <w:rsid w:val="00A46170"/>
    <w:rsid w:val="00A90BE9"/>
    <w:rsid w:val="00B10AEF"/>
    <w:rsid w:val="00B85C70"/>
    <w:rsid w:val="00B973D1"/>
    <w:rsid w:val="00C17BD5"/>
    <w:rsid w:val="00C324F3"/>
    <w:rsid w:val="00C56170"/>
    <w:rsid w:val="00C618FF"/>
    <w:rsid w:val="00CF22BA"/>
    <w:rsid w:val="00D13B64"/>
    <w:rsid w:val="00D625E4"/>
    <w:rsid w:val="00DE325E"/>
    <w:rsid w:val="00DE7DA1"/>
    <w:rsid w:val="00E25598"/>
    <w:rsid w:val="00E35E1A"/>
    <w:rsid w:val="00E96571"/>
    <w:rsid w:val="00EF4531"/>
    <w:rsid w:val="00F42F5B"/>
    <w:rsid w:val="00F45352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3121"/>
  <w15:chartTrackingRefBased/>
  <w15:docId w15:val="{36DB66AA-7FB9-4571-B330-2FA5095A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8D"/>
    <w:pPr>
      <w:ind w:left="720"/>
      <w:contextualSpacing/>
    </w:pPr>
  </w:style>
  <w:style w:type="table" w:styleId="TableGrid">
    <w:name w:val="Table Grid"/>
    <w:basedOn w:val="TableNormal"/>
    <w:uiPriority w:val="39"/>
    <w:rsid w:val="0088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852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52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852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65C85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Dropulić</dc:creator>
  <cp:keywords/>
  <dc:description/>
  <cp:lastModifiedBy>Sara</cp:lastModifiedBy>
  <cp:revision>69</cp:revision>
  <dcterms:created xsi:type="dcterms:W3CDTF">2022-03-30T07:40:00Z</dcterms:created>
  <dcterms:modified xsi:type="dcterms:W3CDTF">2022-04-15T22:12:00Z</dcterms:modified>
</cp:coreProperties>
</file>